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E2" w:rsidRDefault="009F6EE7" w:rsidP="009F6E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F6EE7"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จัด</w:t>
      </w:r>
      <w:r w:rsidR="007A31CF">
        <w:rPr>
          <w:rFonts w:ascii="TH SarabunPSK" w:hAnsi="TH SarabunPSK" w:cs="TH SarabunPSK" w:hint="cs"/>
          <w:b/>
          <w:bCs/>
          <w:sz w:val="40"/>
          <w:szCs w:val="40"/>
          <w:cs/>
        </w:rPr>
        <w:t>ลำดับครุภัณฑ์ ปีงบประมาณ 2564</w:t>
      </w:r>
    </w:p>
    <w:p w:rsidR="009F6EE7" w:rsidRDefault="003D43FA" w:rsidP="009F6E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หน่วยงาน</w:t>
      </w:r>
      <w:r w:rsidR="009F6EE7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</w:t>
      </w:r>
    </w:p>
    <w:tbl>
      <w:tblPr>
        <w:tblStyle w:val="a3"/>
        <w:tblW w:w="14454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88"/>
        <w:gridCol w:w="3943"/>
        <w:gridCol w:w="709"/>
        <w:gridCol w:w="1134"/>
        <w:gridCol w:w="1418"/>
        <w:gridCol w:w="1559"/>
        <w:gridCol w:w="850"/>
        <w:gridCol w:w="709"/>
        <w:gridCol w:w="992"/>
        <w:gridCol w:w="2552"/>
      </w:tblGrid>
      <w:tr w:rsidR="005211D0" w:rsidTr="00E16EB5">
        <w:trPr>
          <w:tblHeader/>
        </w:trPr>
        <w:tc>
          <w:tcPr>
            <w:tcW w:w="588" w:type="dxa"/>
            <w:vMerge w:val="restart"/>
            <w:shd w:val="clear" w:color="auto" w:fill="D9D9D9" w:themeFill="background1" w:themeFillShade="D9"/>
            <w:vAlign w:val="center"/>
          </w:tcPr>
          <w:p w:rsidR="009F6EE7" w:rsidRPr="005211D0" w:rsidRDefault="009F6EE7" w:rsidP="009F6E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1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943" w:type="dxa"/>
            <w:vMerge w:val="restart"/>
            <w:shd w:val="clear" w:color="auto" w:fill="D9D9D9" w:themeFill="background1" w:themeFillShade="D9"/>
            <w:vAlign w:val="center"/>
          </w:tcPr>
          <w:p w:rsidR="009F6EE7" w:rsidRPr="005211D0" w:rsidRDefault="009F6EE7" w:rsidP="009F6E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1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9F6EE7" w:rsidRPr="005211D0" w:rsidRDefault="009F6EE7" w:rsidP="009F6E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1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9F6EE7" w:rsidRPr="005211D0" w:rsidRDefault="009F6EE7" w:rsidP="009F6E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1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9F6EE7" w:rsidRPr="005211D0" w:rsidRDefault="009F6EE7" w:rsidP="009F6E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1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ราคาต่อหน่วย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9F6EE7" w:rsidRPr="005211D0" w:rsidRDefault="009F6EE7" w:rsidP="009F6E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1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ราคารวม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EE7" w:rsidRPr="005211D0" w:rsidRDefault="009F6EE7" w:rsidP="009F6E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1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วัตถุประสงค์ของครุภัณฑ์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9F6EE7" w:rsidRPr="005211D0" w:rsidRDefault="009F6EE7" w:rsidP="009F6E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1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</w:t>
            </w:r>
          </w:p>
        </w:tc>
      </w:tr>
      <w:tr w:rsidR="005211D0" w:rsidTr="00E16EB5">
        <w:trPr>
          <w:tblHeader/>
        </w:trPr>
        <w:tc>
          <w:tcPr>
            <w:tcW w:w="588" w:type="dxa"/>
            <w:vMerge/>
          </w:tcPr>
          <w:p w:rsidR="009F6EE7" w:rsidRDefault="009F6EE7" w:rsidP="009F6E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43" w:type="dxa"/>
            <w:vMerge/>
          </w:tcPr>
          <w:p w:rsidR="009F6EE7" w:rsidRDefault="009F6EE7" w:rsidP="009F6E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9F6EE7" w:rsidRDefault="009F6EE7" w:rsidP="009F6E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F6EE7" w:rsidRDefault="009F6EE7" w:rsidP="009F6E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9F6EE7" w:rsidRDefault="009F6EE7" w:rsidP="009F6E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9F6EE7" w:rsidRDefault="009F6EE7" w:rsidP="009F6E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F6EE7" w:rsidRPr="005211D0" w:rsidRDefault="009F6EE7" w:rsidP="009F6E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211D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ประกอบอาคาร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F6EE7" w:rsidRPr="005211D0" w:rsidRDefault="009F6EE7" w:rsidP="009F6E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211D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ทดแทน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F6EE7" w:rsidRPr="005211D0" w:rsidRDefault="009F6EE7" w:rsidP="009F6E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211D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เพิ่มประสิทธิภาพ</w:t>
            </w:r>
          </w:p>
        </w:tc>
        <w:tc>
          <w:tcPr>
            <w:tcW w:w="2552" w:type="dxa"/>
            <w:vMerge/>
          </w:tcPr>
          <w:p w:rsidR="009F6EE7" w:rsidRDefault="009F6EE7" w:rsidP="009F6E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EE7" w:rsidTr="005211D0">
        <w:tc>
          <w:tcPr>
            <w:tcW w:w="588" w:type="dxa"/>
          </w:tcPr>
          <w:p w:rsidR="009F6EE7" w:rsidRPr="009F6EE7" w:rsidRDefault="009F6EE7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3" w:type="dxa"/>
          </w:tcPr>
          <w:p w:rsidR="009F6EE7" w:rsidRPr="009F6EE7" w:rsidRDefault="009F6EE7" w:rsidP="009F6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F6EE7" w:rsidRPr="009F6EE7" w:rsidRDefault="009F6EE7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F6EE7" w:rsidRPr="009F6EE7" w:rsidRDefault="009F6EE7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9F6EE7" w:rsidRPr="009F6EE7" w:rsidRDefault="009F6EE7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9F6EE7" w:rsidRPr="009F6EE7" w:rsidRDefault="009F6EE7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F6EE7" w:rsidRPr="009F6EE7" w:rsidRDefault="009F6EE7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F6EE7" w:rsidRPr="009F6EE7" w:rsidRDefault="009F6EE7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F6EE7" w:rsidRPr="009F6EE7" w:rsidRDefault="009F6EE7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9F6EE7" w:rsidRPr="009F6EE7" w:rsidRDefault="009F6EE7" w:rsidP="009F6E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6EE7" w:rsidTr="005211D0">
        <w:tc>
          <w:tcPr>
            <w:tcW w:w="588" w:type="dxa"/>
          </w:tcPr>
          <w:p w:rsidR="009F6EE7" w:rsidRPr="009F6EE7" w:rsidRDefault="009F6EE7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3" w:type="dxa"/>
          </w:tcPr>
          <w:p w:rsidR="009F6EE7" w:rsidRPr="009F6EE7" w:rsidRDefault="009F6EE7" w:rsidP="009F6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F6EE7" w:rsidRPr="009F6EE7" w:rsidRDefault="009F6EE7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F6EE7" w:rsidRPr="009F6EE7" w:rsidRDefault="009F6EE7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9F6EE7" w:rsidRPr="009F6EE7" w:rsidRDefault="009F6EE7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9F6EE7" w:rsidRPr="009F6EE7" w:rsidRDefault="009F6EE7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F6EE7" w:rsidRPr="009F6EE7" w:rsidRDefault="009F6EE7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F6EE7" w:rsidRPr="009F6EE7" w:rsidRDefault="009F6EE7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F6EE7" w:rsidRPr="009F6EE7" w:rsidRDefault="009F6EE7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9F6EE7" w:rsidRPr="009F6EE7" w:rsidRDefault="009F6EE7" w:rsidP="009F6E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F6EE7" w:rsidTr="005211D0">
        <w:tc>
          <w:tcPr>
            <w:tcW w:w="588" w:type="dxa"/>
          </w:tcPr>
          <w:p w:rsidR="009F6EE7" w:rsidRPr="009F6EE7" w:rsidRDefault="009F6EE7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3" w:type="dxa"/>
          </w:tcPr>
          <w:p w:rsidR="009F6EE7" w:rsidRPr="009F6EE7" w:rsidRDefault="009F6EE7" w:rsidP="009F6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F6EE7" w:rsidRPr="009F6EE7" w:rsidRDefault="009F6EE7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F6EE7" w:rsidRPr="009F6EE7" w:rsidRDefault="009F6EE7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9F6EE7" w:rsidRPr="009F6EE7" w:rsidRDefault="009F6EE7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9F6EE7" w:rsidRPr="009F6EE7" w:rsidRDefault="009F6EE7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F6EE7" w:rsidRPr="009F6EE7" w:rsidRDefault="009F6EE7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F6EE7" w:rsidRPr="009F6EE7" w:rsidRDefault="009F6EE7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F6EE7" w:rsidRPr="009F6EE7" w:rsidRDefault="009F6EE7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9F6EE7" w:rsidRPr="009F6EE7" w:rsidRDefault="009F6EE7" w:rsidP="009F6E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11D0" w:rsidTr="005211D0">
        <w:tc>
          <w:tcPr>
            <w:tcW w:w="588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3" w:type="dxa"/>
          </w:tcPr>
          <w:p w:rsidR="005211D0" w:rsidRPr="009F6EE7" w:rsidRDefault="005211D0" w:rsidP="009F6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5211D0" w:rsidRPr="009F6EE7" w:rsidRDefault="005211D0" w:rsidP="009F6E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11D0" w:rsidTr="005211D0">
        <w:tc>
          <w:tcPr>
            <w:tcW w:w="588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3" w:type="dxa"/>
          </w:tcPr>
          <w:p w:rsidR="005211D0" w:rsidRPr="009F6EE7" w:rsidRDefault="005211D0" w:rsidP="009F6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5211D0" w:rsidRPr="009F6EE7" w:rsidRDefault="005211D0" w:rsidP="009F6E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11D0" w:rsidTr="005211D0">
        <w:tc>
          <w:tcPr>
            <w:tcW w:w="588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3" w:type="dxa"/>
          </w:tcPr>
          <w:p w:rsidR="005211D0" w:rsidRPr="009F6EE7" w:rsidRDefault="005211D0" w:rsidP="009F6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5211D0" w:rsidRPr="009F6EE7" w:rsidRDefault="005211D0" w:rsidP="009F6E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11D0" w:rsidTr="005211D0">
        <w:tc>
          <w:tcPr>
            <w:tcW w:w="588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3" w:type="dxa"/>
          </w:tcPr>
          <w:p w:rsidR="005211D0" w:rsidRPr="009F6EE7" w:rsidRDefault="005211D0" w:rsidP="009F6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211D0" w:rsidRPr="004D40BE" w:rsidRDefault="005211D0" w:rsidP="009F6EE7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55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5211D0" w:rsidRPr="009F6EE7" w:rsidRDefault="005211D0" w:rsidP="009F6E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11D0" w:rsidTr="005211D0">
        <w:tc>
          <w:tcPr>
            <w:tcW w:w="588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3" w:type="dxa"/>
          </w:tcPr>
          <w:p w:rsidR="005211D0" w:rsidRPr="009F6EE7" w:rsidRDefault="005211D0" w:rsidP="009F6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5211D0" w:rsidRPr="009F6EE7" w:rsidRDefault="005211D0" w:rsidP="009F6E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11D0" w:rsidTr="005211D0">
        <w:tc>
          <w:tcPr>
            <w:tcW w:w="588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3" w:type="dxa"/>
          </w:tcPr>
          <w:p w:rsidR="005211D0" w:rsidRPr="009F6EE7" w:rsidRDefault="005211D0" w:rsidP="009F6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5211D0" w:rsidRPr="009F6EE7" w:rsidRDefault="005211D0" w:rsidP="009F6E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11D0" w:rsidTr="005211D0">
        <w:tc>
          <w:tcPr>
            <w:tcW w:w="588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3" w:type="dxa"/>
          </w:tcPr>
          <w:p w:rsidR="005211D0" w:rsidRPr="009F6EE7" w:rsidRDefault="005211D0" w:rsidP="009F6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5211D0" w:rsidRPr="009F6EE7" w:rsidRDefault="005211D0" w:rsidP="009F6E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11D0" w:rsidTr="005211D0">
        <w:tc>
          <w:tcPr>
            <w:tcW w:w="588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3" w:type="dxa"/>
          </w:tcPr>
          <w:p w:rsidR="005211D0" w:rsidRPr="009F6EE7" w:rsidRDefault="005211D0" w:rsidP="009F6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5211D0" w:rsidRPr="009F6EE7" w:rsidRDefault="005211D0" w:rsidP="009F6E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11D0" w:rsidTr="005211D0">
        <w:tc>
          <w:tcPr>
            <w:tcW w:w="588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3" w:type="dxa"/>
          </w:tcPr>
          <w:p w:rsidR="005211D0" w:rsidRPr="009F6EE7" w:rsidRDefault="005211D0" w:rsidP="009F6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5211D0" w:rsidRPr="009F6EE7" w:rsidRDefault="005211D0" w:rsidP="009F6E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11D0" w:rsidTr="005211D0">
        <w:tc>
          <w:tcPr>
            <w:tcW w:w="588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3" w:type="dxa"/>
          </w:tcPr>
          <w:p w:rsidR="005211D0" w:rsidRPr="009F6EE7" w:rsidRDefault="005211D0" w:rsidP="009F6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5211D0" w:rsidRPr="009F6EE7" w:rsidRDefault="005211D0" w:rsidP="009F6E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11D0" w:rsidTr="005211D0">
        <w:tc>
          <w:tcPr>
            <w:tcW w:w="588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3" w:type="dxa"/>
          </w:tcPr>
          <w:p w:rsidR="005211D0" w:rsidRPr="009F6EE7" w:rsidRDefault="005211D0" w:rsidP="009F6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5211D0" w:rsidRPr="009F6EE7" w:rsidRDefault="005211D0" w:rsidP="009F6E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11D0" w:rsidTr="005211D0">
        <w:tc>
          <w:tcPr>
            <w:tcW w:w="588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3" w:type="dxa"/>
          </w:tcPr>
          <w:p w:rsidR="005211D0" w:rsidRPr="009F6EE7" w:rsidRDefault="005211D0" w:rsidP="009F6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5211D0" w:rsidRPr="009F6EE7" w:rsidRDefault="005211D0" w:rsidP="009F6E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11D0" w:rsidTr="005211D0">
        <w:tc>
          <w:tcPr>
            <w:tcW w:w="588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3" w:type="dxa"/>
          </w:tcPr>
          <w:p w:rsidR="005211D0" w:rsidRPr="009F6EE7" w:rsidRDefault="005211D0" w:rsidP="009F6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5211D0" w:rsidRPr="009F6EE7" w:rsidRDefault="005211D0" w:rsidP="009F6EE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11D0" w:rsidTr="005211D0">
        <w:tc>
          <w:tcPr>
            <w:tcW w:w="588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43" w:type="dxa"/>
          </w:tcPr>
          <w:p w:rsidR="005211D0" w:rsidRPr="009F6EE7" w:rsidRDefault="005211D0" w:rsidP="009F6E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211D0" w:rsidRPr="009F6EE7" w:rsidRDefault="005211D0" w:rsidP="009F6E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5211D0" w:rsidRPr="009F6EE7" w:rsidRDefault="005211D0" w:rsidP="009F6EE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F6EE7" w:rsidRDefault="009F6EE7" w:rsidP="004D40BE">
      <w:pPr>
        <w:rPr>
          <w:rFonts w:ascii="TH SarabunPSK" w:hAnsi="TH SarabunPSK" w:cs="TH SarabunPSK"/>
          <w:sz w:val="32"/>
          <w:szCs w:val="32"/>
        </w:rPr>
      </w:pPr>
    </w:p>
    <w:p w:rsidR="00C05E03" w:rsidRDefault="001D4883" w:rsidP="00B80BBF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lang w:eastAsia="en-GB"/>
        </w:rPr>
      </w:pPr>
      <w:r w:rsidRPr="001D4883">
        <w:rPr>
          <w:rFonts w:ascii="TH SarabunPSK" w:eastAsia="Times New Roman" w:hAnsi="TH SarabunPSK" w:cs="TH SarabunPSK"/>
          <w:b/>
          <w:bCs/>
          <w:sz w:val="28"/>
          <w:cs/>
          <w:lang w:eastAsia="en-GB"/>
        </w:rPr>
        <w:t>หมายเหตุ</w:t>
      </w:r>
      <w:r w:rsidRPr="001D4883">
        <w:rPr>
          <w:rFonts w:ascii="TH SarabunPSK" w:eastAsia="Times New Roman" w:hAnsi="TH SarabunPSK" w:cs="TH SarabunPSK"/>
          <w:b/>
          <w:bCs/>
          <w:sz w:val="28"/>
          <w:lang w:eastAsia="en-GB"/>
        </w:rPr>
        <w:t xml:space="preserve">  </w:t>
      </w:r>
      <w:r w:rsidR="00C05E03">
        <w:rPr>
          <w:rFonts w:ascii="TH SarabunPSK" w:eastAsia="Times New Roman" w:hAnsi="TH SarabunPSK" w:cs="TH SarabunPSK" w:hint="cs"/>
          <w:b/>
          <w:bCs/>
          <w:sz w:val="28"/>
          <w:cs/>
          <w:lang w:eastAsia="en-GB"/>
        </w:rPr>
        <w:t xml:space="preserve">- หน่วยนับ คือ หน่วยการวัดของรายการครุภัณฑ์  เช่น ตัว ชุด อัน เครื่อง </w:t>
      </w:r>
      <w:bookmarkStart w:id="0" w:name="_GoBack"/>
      <w:bookmarkEnd w:id="0"/>
    </w:p>
    <w:p w:rsidR="009D5A79" w:rsidRPr="009D5A79" w:rsidRDefault="009D5A79" w:rsidP="00B80BBF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28"/>
          <w:cs/>
          <w:lang w:val="en-US" w:eastAsia="en-GB"/>
        </w:rPr>
      </w:pPr>
      <w:r>
        <w:rPr>
          <w:rFonts w:ascii="TH SarabunPSK" w:eastAsia="Times New Roman" w:hAnsi="TH SarabunPSK" w:cs="TH SarabunPSK"/>
          <w:b/>
          <w:bCs/>
          <w:sz w:val="28"/>
          <w:cs/>
          <w:lang w:eastAsia="en-GB"/>
        </w:rPr>
        <w:tab/>
        <w:t xml:space="preserve">  - </w:t>
      </w:r>
      <w:r>
        <w:rPr>
          <w:rFonts w:ascii="TH SarabunPSK" w:eastAsia="Times New Roman" w:hAnsi="TH SarabunPSK" w:cs="TH SarabunPSK" w:hint="cs"/>
          <w:b/>
          <w:bCs/>
          <w:sz w:val="28"/>
          <w:cs/>
          <w:lang w:eastAsia="en-GB"/>
        </w:rPr>
        <w:t xml:space="preserve">ราคารวม คือ </w:t>
      </w:r>
      <w:r>
        <w:rPr>
          <w:rFonts w:ascii="TH SarabunPSK" w:eastAsia="Times New Roman" w:hAnsi="TH SarabunPSK" w:cs="TH SarabunPSK"/>
          <w:b/>
          <w:bCs/>
          <w:sz w:val="28"/>
          <w:lang w:eastAsia="en-GB"/>
        </w:rPr>
        <w:t>(</w:t>
      </w:r>
      <w:r>
        <w:rPr>
          <w:rFonts w:ascii="TH SarabunPSK" w:eastAsia="Times New Roman" w:hAnsi="TH SarabunPSK" w:cs="TH SarabunPSK" w:hint="cs"/>
          <w:b/>
          <w:bCs/>
          <w:sz w:val="28"/>
          <w:cs/>
          <w:lang w:eastAsia="en-GB"/>
        </w:rPr>
        <w:t xml:space="preserve">จำนวน </w:t>
      </w:r>
      <w:r>
        <w:rPr>
          <w:rFonts w:ascii="TH SarabunPSK" w:eastAsia="Times New Roman" w:hAnsi="TH SarabunPSK" w:cs="TH SarabunPSK"/>
          <w:b/>
          <w:bCs/>
          <w:sz w:val="28"/>
          <w:lang w:val="en-US" w:eastAsia="en-GB"/>
        </w:rPr>
        <w:t xml:space="preserve">X </w:t>
      </w:r>
      <w:r>
        <w:rPr>
          <w:rFonts w:ascii="TH SarabunPSK" w:eastAsia="Times New Roman" w:hAnsi="TH SarabunPSK" w:cs="TH SarabunPSK" w:hint="cs"/>
          <w:b/>
          <w:bCs/>
          <w:sz w:val="28"/>
          <w:cs/>
          <w:lang w:val="en-US" w:eastAsia="en-GB"/>
        </w:rPr>
        <w:t>ราคาต่อหน่วย</w:t>
      </w:r>
      <w:r>
        <w:rPr>
          <w:rFonts w:ascii="TH SarabunPSK" w:eastAsia="Times New Roman" w:hAnsi="TH SarabunPSK" w:cs="TH SarabunPSK"/>
          <w:b/>
          <w:bCs/>
          <w:sz w:val="28"/>
          <w:lang w:val="en-US" w:eastAsia="en-GB"/>
        </w:rPr>
        <w:t>)</w:t>
      </w:r>
      <w:r>
        <w:rPr>
          <w:rFonts w:ascii="TH SarabunPSK" w:eastAsia="Times New Roman" w:hAnsi="TH SarabunPSK" w:cs="TH SarabunPSK" w:hint="cs"/>
          <w:b/>
          <w:bCs/>
          <w:sz w:val="28"/>
          <w:cs/>
          <w:lang w:val="en-US" w:eastAsia="en-GB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28"/>
          <w:lang w:val="en-US" w:eastAsia="en-GB"/>
        </w:rPr>
        <w:t xml:space="preserve">= </w:t>
      </w:r>
      <w:r>
        <w:rPr>
          <w:rFonts w:ascii="TH SarabunPSK" w:eastAsia="Times New Roman" w:hAnsi="TH SarabunPSK" w:cs="TH SarabunPSK" w:hint="cs"/>
          <w:b/>
          <w:bCs/>
          <w:sz w:val="28"/>
          <w:cs/>
          <w:lang w:val="en-US" w:eastAsia="en-GB"/>
        </w:rPr>
        <w:t>ราคารวม</w:t>
      </w:r>
    </w:p>
    <w:p w:rsidR="00262533" w:rsidRPr="00B80BBF" w:rsidRDefault="00C05E03" w:rsidP="00B80BBF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28"/>
          <w:lang w:eastAsia="en-GB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  <w:lang w:eastAsia="en-GB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28"/>
          <w:cs/>
          <w:lang w:eastAsia="en-GB"/>
        </w:rPr>
        <w:tab/>
      </w:r>
      <w:r>
        <w:rPr>
          <w:rFonts w:ascii="TH SarabunPSK" w:eastAsia="Times New Roman" w:hAnsi="TH SarabunPSK" w:cs="TH SarabunPSK"/>
          <w:b/>
          <w:bCs/>
          <w:sz w:val="28"/>
          <w:cs/>
          <w:lang w:eastAsia="en-GB"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sz w:val="28"/>
          <w:cs/>
          <w:lang w:eastAsia="en-GB"/>
        </w:rPr>
        <w:t xml:space="preserve">- </w:t>
      </w:r>
      <w:r w:rsidR="001D4883" w:rsidRPr="001D4883">
        <w:rPr>
          <w:rFonts w:ascii="TH SarabunPSK" w:eastAsia="Times New Roman" w:hAnsi="TH SarabunPSK" w:cs="TH SarabunPSK"/>
          <w:b/>
          <w:bCs/>
          <w:sz w:val="28"/>
          <w:cs/>
          <w:lang w:eastAsia="en-GB"/>
        </w:rPr>
        <w:t>วัตถุประสงค์ของครุภัณฑ์</w:t>
      </w:r>
      <w:r w:rsidR="001D4883" w:rsidRPr="001D4883">
        <w:rPr>
          <w:rFonts w:ascii="TH SarabunPSK" w:eastAsia="Times New Roman" w:hAnsi="TH SarabunPSK" w:cs="TH SarabunPSK"/>
          <w:b/>
          <w:bCs/>
          <w:sz w:val="28"/>
          <w:lang w:eastAsia="en-GB"/>
        </w:rPr>
        <w:t xml:space="preserve">  </w:t>
      </w:r>
      <w:r w:rsidR="001D4883" w:rsidRPr="001D4883">
        <w:rPr>
          <w:rFonts w:ascii="TH SarabunPSK" w:eastAsia="Times New Roman" w:hAnsi="TH SarabunPSK" w:cs="TH SarabunPSK"/>
          <w:b/>
          <w:bCs/>
          <w:sz w:val="28"/>
          <w:cs/>
          <w:lang w:eastAsia="en-GB"/>
        </w:rPr>
        <w:t>ใส่เครื่องหมาย (</w:t>
      </w:r>
      <w:r w:rsidR="001D4883" w:rsidRPr="001D4883">
        <w:rPr>
          <w:rFonts w:ascii="TH SarabunPSK" w:eastAsia="Times New Roman" w:hAnsi="TH SarabunPSK" w:cs="TH SarabunPSK"/>
          <w:b/>
          <w:bCs/>
          <w:sz w:val="28"/>
          <w:lang w:eastAsia="en-GB"/>
        </w:rPr>
        <w:t xml:space="preserve"> </w:t>
      </w:r>
      <w:r w:rsidR="001D4883" w:rsidRPr="001D4883">
        <w:rPr>
          <w:rFonts w:ascii="Tahoma" w:eastAsia="Times New Roman" w:hAnsi="Tahoma" w:cs="Tahoma"/>
          <w:b/>
          <w:bCs/>
          <w:sz w:val="28"/>
          <w:lang w:eastAsia="en-GB"/>
        </w:rPr>
        <w:t>√</w:t>
      </w:r>
      <w:r w:rsidR="001D4883" w:rsidRPr="001D4883">
        <w:rPr>
          <w:rFonts w:ascii="TH SarabunPSK" w:eastAsia="Times New Roman" w:hAnsi="TH SarabunPSK" w:cs="TH SarabunPSK"/>
          <w:b/>
          <w:bCs/>
          <w:sz w:val="28"/>
          <w:lang w:eastAsia="en-GB"/>
        </w:rPr>
        <w:t xml:space="preserve"> )</w:t>
      </w:r>
    </w:p>
    <w:sectPr w:rsidR="00262533" w:rsidRPr="00B80BBF" w:rsidSect="009F6EE7">
      <w:pgSz w:w="16838" w:h="11906" w:orient="landscape"/>
      <w:pgMar w:top="1276" w:right="1245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D56BFDD7-388B-4E72-ABB2-FCB8BFF0D9CF}"/>
    <w:embedBold r:id="rId2" w:fontKey="{45313945-A220-402E-BB66-DF60243C844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3" w:subsetted="1" w:fontKey="{4D418393-6C36-4974-9D67-39CF14A6C229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TrueTypeFonts/>
  <w:embedSystem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70"/>
    <w:rsid w:val="001722A2"/>
    <w:rsid w:val="001D4883"/>
    <w:rsid w:val="00254204"/>
    <w:rsid w:val="00262533"/>
    <w:rsid w:val="00265371"/>
    <w:rsid w:val="003D43FA"/>
    <w:rsid w:val="004D40BE"/>
    <w:rsid w:val="005211D0"/>
    <w:rsid w:val="007A31CF"/>
    <w:rsid w:val="009D5A79"/>
    <w:rsid w:val="009F6EE7"/>
    <w:rsid w:val="00B80BBF"/>
    <w:rsid w:val="00C05E03"/>
    <w:rsid w:val="00C26277"/>
    <w:rsid w:val="00E16EB5"/>
    <w:rsid w:val="00E551E6"/>
    <w:rsid w:val="00ED0F70"/>
    <w:rsid w:val="00F1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D08B7-7E0B-43EE-8394-87876B6F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</dc:creator>
  <cp:keywords/>
  <dc:description/>
  <cp:lastModifiedBy>pond</cp:lastModifiedBy>
  <cp:revision>8</cp:revision>
  <dcterms:created xsi:type="dcterms:W3CDTF">2018-10-17T04:13:00Z</dcterms:created>
  <dcterms:modified xsi:type="dcterms:W3CDTF">2019-11-04T03:48:00Z</dcterms:modified>
</cp:coreProperties>
</file>